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3C2D9A7E" w:rsidR="0032103B" w:rsidRDefault="00A8357E" w:rsidP="00A8357E">
            <w:pPr>
              <w:pStyle w:val="Body"/>
              <w:spacing w:line="720" w:lineRule="auto"/>
              <w:rPr>
                <w:b/>
                <w:bCs/>
              </w:rPr>
            </w:pPr>
            <w:r>
              <w:rPr>
                <w:b/>
                <w:bCs/>
              </w:rPr>
              <w:t>Apollo, the Far-Darter, God of Prophecy</w:t>
            </w:r>
          </w:p>
          <w:p w14:paraId="3C8C9EC7" w14:textId="4B481AAC" w:rsidR="00A8357E" w:rsidRDefault="00A8357E" w:rsidP="00A8357E">
            <w:pPr>
              <w:pStyle w:val="Body"/>
              <w:spacing w:line="720" w:lineRule="auto"/>
            </w:pPr>
            <w:r>
              <w:t>The Birth of Apollo on Delos</w:t>
            </w:r>
          </w:p>
          <w:p w14:paraId="28342701" w14:textId="78437BF7" w:rsidR="00A8357E" w:rsidRDefault="00A8357E" w:rsidP="00A8357E">
            <w:pPr>
              <w:pStyle w:val="Body"/>
              <w:spacing w:line="720" w:lineRule="auto"/>
            </w:pPr>
            <w:r>
              <w:t>Apollo at Delphi</w:t>
            </w:r>
          </w:p>
          <w:p w14:paraId="4FF79AA8" w14:textId="4D2F9F01" w:rsidR="00A8357E" w:rsidRPr="00A8357E" w:rsidRDefault="00A8357E" w:rsidP="00A8357E">
            <w:pPr>
              <w:pStyle w:val="Body"/>
              <w:spacing w:line="720" w:lineRule="auto"/>
              <w:rPr>
                <w:rFonts w:eastAsia="Arial"/>
              </w:rPr>
            </w:pPr>
            <w:r>
              <w:t>Observations: The Delphic Oracle</w:t>
            </w:r>
          </w:p>
          <w:p w14:paraId="728DF178" w14:textId="176CA8FF" w:rsidR="007801F4" w:rsidRDefault="00A8357E" w:rsidP="00A8357E">
            <w:pPr>
              <w:pStyle w:val="Textbook"/>
              <w:spacing w:line="72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Apollo’s Unhappy Loves</w:t>
            </w:r>
          </w:p>
          <w:p w14:paraId="3E9C02F9" w14:textId="22C4441B" w:rsidR="00A8357E" w:rsidRPr="00A8357E" w:rsidRDefault="00A8357E" w:rsidP="00A8357E">
            <w:pPr>
              <w:pStyle w:val="Textbook"/>
              <w:spacing w:line="720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A8357E">
              <w:rPr>
                <w:rFonts w:eastAsia="Arial"/>
                <w:i/>
                <w:iCs/>
                <w:sz w:val="24"/>
                <w:szCs w:val="24"/>
              </w:rPr>
              <w:t xml:space="preserve">Perspective: Bernini’s Apollo and </w:t>
            </w:r>
            <w:proofErr w:type="spellStart"/>
            <w:r w:rsidRPr="00A8357E">
              <w:rPr>
                <w:rFonts w:eastAsia="Arial"/>
                <w:i/>
                <w:iCs/>
                <w:sz w:val="24"/>
                <w:szCs w:val="24"/>
              </w:rPr>
              <w:t>Daphn</w:t>
            </w:r>
            <w:r w:rsidRPr="00A8357E">
              <w:rPr>
                <w:bCs/>
                <w:i/>
                <w:iCs/>
                <w:sz w:val="24"/>
                <w:szCs w:val="24"/>
              </w:rPr>
              <w:t>ê</w:t>
            </w:r>
            <w:proofErr w:type="spellEnd"/>
          </w:p>
          <w:p w14:paraId="069692A4" w14:textId="61773497" w:rsidR="00B62A2E" w:rsidRDefault="00A8357E" w:rsidP="00A8357E">
            <w:pPr>
              <w:pStyle w:val="Textbook"/>
              <w:spacing w:line="72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Observations: Apollo, God of Shamans</w:t>
            </w:r>
          </w:p>
          <w:p w14:paraId="45FF6B8F" w14:textId="3529613E" w:rsidR="00E6069C" w:rsidRPr="00B62A2E" w:rsidRDefault="00E6069C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07B2DFF1" w14:textId="7B2E077E" w:rsidR="00B62A2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</w:t>
            </w:r>
          </w:p>
          <w:p w14:paraId="2FE269C1" w14:textId="12823839" w:rsidR="00A8357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Delphi</w:t>
            </w:r>
          </w:p>
          <w:p w14:paraId="28B3A46C" w14:textId="6334802E" w:rsidR="00A8357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Delos</w:t>
            </w:r>
          </w:p>
          <w:p w14:paraId="702657A6" w14:textId="37D01DDC" w:rsidR="00A8357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Pythia</w:t>
            </w:r>
          </w:p>
          <w:p w14:paraId="46165D4F" w14:textId="54DBC03A" w:rsidR="00A8357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Cassandra</w:t>
            </w:r>
          </w:p>
          <w:p w14:paraId="0D6A5EB2" w14:textId="08332981" w:rsidR="00A8357E" w:rsidRDefault="00A8357E" w:rsidP="00A835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Sibyl at Cumae</w:t>
            </w:r>
          </w:p>
          <w:p w14:paraId="2DCBF9EE" w14:textId="3D64FFB1" w:rsidR="00A8357E" w:rsidRDefault="00A8357E" w:rsidP="00A8357E">
            <w:pPr>
              <w:pStyle w:val="Textbook"/>
              <w:spacing w:line="720" w:lineRule="auto"/>
            </w:pPr>
            <w:proofErr w:type="spellStart"/>
            <w:r w:rsidRPr="00730388">
              <w:t>Daphnê</w:t>
            </w:r>
            <w:proofErr w:type="spellEnd"/>
          </w:p>
          <w:p w14:paraId="66B1F9B2" w14:textId="1340034D" w:rsidR="00A8357E" w:rsidRDefault="00A8357E" w:rsidP="00A8357E">
            <w:pPr>
              <w:pStyle w:val="Textbook"/>
              <w:spacing w:line="720" w:lineRule="auto"/>
            </w:pPr>
            <w:r w:rsidRPr="00730388">
              <w:t>Asclepius</w:t>
            </w:r>
          </w:p>
          <w:p w14:paraId="19CB6F0D" w14:textId="4C8865C0" w:rsidR="00A8357E" w:rsidRDefault="00A8357E" w:rsidP="00A8357E">
            <w:pPr>
              <w:pStyle w:val="Textbook"/>
              <w:spacing w:line="720" w:lineRule="auto"/>
            </w:pPr>
            <w:proofErr w:type="spellStart"/>
            <w:r>
              <w:t>Coronis</w:t>
            </w:r>
            <w:proofErr w:type="spellEnd"/>
          </w:p>
          <w:p w14:paraId="4CDA8529" w14:textId="1B54E285" w:rsidR="007801F4" w:rsidRPr="00E6069C" w:rsidRDefault="007801F4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055A0" w14:textId="77777777" w:rsidR="00285C98" w:rsidRDefault="00285C98">
      <w:r>
        <w:separator/>
      </w:r>
    </w:p>
  </w:endnote>
  <w:endnote w:type="continuationSeparator" w:id="0">
    <w:p w14:paraId="24DD9DE0" w14:textId="77777777" w:rsidR="00285C98" w:rsidRDefault="002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BCE3" w14:textId="77777777" w:rsidR="00285C98" w:rsidRDefault="00285C98">
      <w:r>
        <w:separator/>
      </w:r>
    </w:p>
  </w:footnote>
  <w:footnote w:type="continuationSeparator" w:id="0">
    <w:p w14:paraId="429C27A2" w14:textId="77777777" w:rsidR="00285C98" w:rsidRDefault="0028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5760DEF7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6177B6">
      <w:rPr>
        <w:sz w:val="20"/>
        <w:szCs w:val="20"/>
      </w:rPr>
      <w:t>7</w:t>
    </w:r>
    <w:r w:rsidR="007801F4">
      <w:rPr>
        <w:sz w:val="20"/>
        <w:szCs w:val="20"/>
      </w:rPr>
      <w:t xml:space="preserve"> </w:t>
    </w:r>
    <w:r w:rsidR="006177B6">
      <w:rPr>
        <w:sz w:val="20"/>
        <w:szCs w:val="20"/>
      </w:rPr>
      <w:t>Myths of the Great God Apollo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F3AB0"/>
    <w:rsid w:val="00162E33"/>
    <w:rsid w:val="00285C98"/>
    <w:rsid w:val="0032103B"/>
    <w:rsid w:val="004906B3"/>
    <w:rsid w:val="006177B6"/>
    <w:rsid w:val="007801F4"/>
    <w:rsid w:val="00780C7B"/>
    <w:rsid w:val="008024DD"/>
    <w:rsid w:val="00805640"/>
    <w:rsid w:val="00827FB6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E415CA"/>
    <w:rsid w:val="00E6069C"/>
    <w:rsid w:val="00E9034D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2020-05-20T15:29:00Z</dcterms:created>
  <dcterms:modified xsi:type="dcterms:W3CDTF">2020-05-20T15:33:00Z</dcterms:modified>
</cp:coreProperties>
</file>